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45B" w:rsidRDefault="00E0245B" w:rsidP="00E0245B">
      <w:pPr>
        <w:jc w:val="center"/>
      </w:pPr>
      <w:r>
        <w:t>РАБОЧИЙ ЛИСТ к уроку по теме ФОТОСИНТЕЗ</w:t>
      </w:r>
    </w:p>
    <w:p w:rsidR="00E0245B" w:rsidRDefault="00E0245B" w:rsidP="00E0245B">
      <w:pPr>
        <w:jc w:val="center"/>
      </w:pPr>
    </w:p>
    <w:tbl>
      <w:tblPr>
        <w:tblW w:w="15588" w:type="dxa"/>
        <w:tblInd w:w="-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44"/>
        <w:gridCol w:w="5244"/>
      </w:tblGrid>
      <w:tr w:rsidR="0076407B" w:rsidRPr="003037DC" w:rsidTr="00E63D8C">
        <w:trPr>
          <w:trHeight w:val="1171"/>
        </w:trPr>
        <w:tc>
          <w:tcPr>
            <w:tcW w:w="15588" w:type="dxa"/>
            <w:gridSpan w:val="2"/>
          </w:tcPr>
          <w:p w:rsidR="0076407B" w:rsidRPr="00B16149" w:rsidRDefault="0076407B" w:rsidP="0076407B">
            <w:r w:rsidRPr="00B16149">
              <w:t>Тема урока:</w:t>
            </w:r>
          </w:p>
          <w:p w:rsidR="0076407B" w:rsidRPr="00B16149" w:rsidRDefault="0076407B" w:rsidP="0076407B"/>
          <w:p w:rsidR="0076407B" w:rsidRPr="00B16149" w:rsidRDefault="0076407B" w:rsidP="0076407B">
            <w:r w:rsidRPr="00B16149">
              <w:t>Фамилия учащегося:</w:t>
            </w:r>
          </w:p>
          <w:p w:rsidR="0076407B" w:rsidRPr="00B16149" w:rsidRDefault="0076407B" w:rsidP="0076407B">
            <w:r w:rsidRPr="00B16149">
              <w:t xml:space="preserve"> </w:t>
            </w:r>
          </w:p>
          <w:p w:rsidR="0076407B" w:rsidRPr="00B16149" w:rsidRDefault="0076407B" w:rsidP="0076407B">
            <w:r w:rsidRPr="00B16149">
              <w:t>Номер рабочей группы:</w:t>
            </w:r>
          </w:p>
        </w:tc>
      </w:tr>
      <w:tr w:rsidR="0076407B" w:rsidRPr="003037DC" w:rsidTr="00473AAD">
        <w:trPr>
          <w:trHeight w:val="8915"/>
        </w:trPr>
        <w:tc>
          <w:tcPr>
            <w:tcW w:w="10344" w:type="dxa"/>
          </w:tcPr>
          <w:p w:rsidR="0076407B" w:rsidRPr="00B16149" w:rsidRDefault="0076407B" w:rsidP="0076407B">
            <w:r w:rsidRPr="00B16149">
              <w:rPr>
                <w:i/>
                <w:u w:val="single"/>
              </w:rPr>
              <w:t>Задание 1</w:t>
            </w:r>
            <w:r w:rsidRPr="00B16149">
              <w:t>. Заполнить таблицу "История открытия фотосинтеза", согласно заданию вашей группы.  Дополнить в результате выступления других групп.</w:t>
            </w:r>
          </w:p>
          <w:p w:rsidR="0076407B" w:rsidRPr="00B16149" w:rsidRDefault="0076407B" w:rsidP="0076407B">
            <w:pPr>
              <w:jc w:val="both"/>
            </w:pPr>
          </w:p>
          <w:tbl>
            <w:tblPr>
              <w:tblStyle w:val="2"/>
              <w:tblW w:w="0" w:type="auto"/>
              <w:tblLook w:val="04A0"/>
            </w:tblPr>
            <w:tblGrid>
              <w:gridCol w:w="1683"/>
              <w:gridCol w:w="4051"/>
              <w:gridCol w:w="4355"/>
            </w:tblGrid>
            <w:tr w:rsidR="0076407B" w:rsidRPr="00B16149" w:rsidTr="0076407B">
              <w:tc>
                <w:tcPr>
                  <w:tcW w:w="1683" w:type="dxa"/>
                  <w:hideMark/>
                </w:tcPr>
                <w:p w:rsidR="0076407B" w:rsidRPr="00B16149" w:rsidRDefault="0076407B" w:rsidP="00DC2B77">
                  <w:pPr>
                    <w:spacing w:before="100" w:beforeAutospacing="1" w:after="100" w:afterAutospacing="1"/>
                    <w:jc w:val="center"/>
                  </w:pPr>
                  <w:r w:rsidRPr="00B16149">
                    <w:rPr>
                      <w:b/>
                      <w:bCs/>
                    </w:rPr>
                    <w:t>Автор опыта</w:t>
                  </w:r>
                </w:p>
              </w:tc>
              <w:tc>
                <w:tcPr>
                  <w:tcW w:w="4051" w:type="dxa"/>
                  <w:hideMark/>
                </w:tcPr>
                <w:p w:rsidR="0076407B" w:rsidRPr="00B16149" w:rsidRDefault="0076407B" w:rsidP="00D675B5">
                  <w:pPr>
                    <w:spacing w:before="100" w:beforeAutospacing="1" w:after="100" w:afterAutospacing="1"/>
                    <w:jc w:val="center"/>
                  </w:pPr>
                  <w:r w:rsidRPr="00B16149">
                    <w:rPr>
                      <w:b/>
                      <w:bCs/>
                    </w:rPr>
                    <w:t>Описание и результат опыта</w:t>
                  </w:r>
                </w:p>
              </w:tc>
              <w:tc>
                <w:tcPr>
                  <w:tcW w:w="4355" w:type="dxa"/>
                  <w:hideMark/>
                </w:tcPr>
                <w:p w:rsidR="0076407B" w:rsidRPr="00B16149" w:rsidRDefault="0076407B" w:rsidP="00D675B5">
                  <w:pPr>
                    <w:spacing w:before="100" w:beforeAutospacing="1" w:after="100" w:afterAutospacing="1"/>
                    <w:jc w:val="center"/>
                  </w:pPr>
                  <w:r w:rsidRPr="00B16149">
                    <w:rPr>
                      <w:b/>
                      <w:bCs/>
                    </w:rPr>
                    <w:t>Вывод</w:t>
                  </w:r>
                </w:p>
              </w:tc>
            </w:tr>
            <w:tr w:rsidR="0076407B" w:rsidRPr="00B16149" w:rsidTr="0076407B">
              <w:tc>
                <w:tcPr>
                  <w:tcW w:w="1683" w:type="dxa"/>
                  <w:hideMark/>
                </w:tcPr>
                <w:p w:rsidR="0076407B" w:rsidRPr="00B16149" w:rsidRDefault="0076407B" w:rsidP="00D675B5">
                  <w:r w:rsidRPr="00B16149">
                    <w:t xml:space="preserve">Ян </w:t>
                  </w:r>
                  <w:proofErr w:type="spellStart"/>
                  <w:r w:rsidRPr="00B16149">
                    <w:t>ван</w:t>
                  </w:r>
                  <w:proofErr w:type="spellEnd"/>
                  <w:r w:rsidRPr="00B16149">
                    <w:t xml:space="preserve"> </w:t>
                  </w:r>
                  <w:proofErr w:type="spellStart"/>
                  <w:r w:rsidRPr="00B16149">
                    <w:t>Гельмонт</w:t>
                  </w:r>
                  <w:proofErr w:type="spellEnd"/>
                </w:p>
              </w:tc>
              <w:tc>
                <w:tcPr>
                  <w:tcW w:w="4051" w:type="dxa"/>
                  <w:hideMark/>
                </w:tcPr>
                <w:p w:rsidR="0076407B" w:rsidRPr="00B16149" w:rsidRDefault="0076407B" w:rsidP="00D675B5"/>
                <w:p w:rsidR="0076407B" w:rsidRPr="00B16149" w:rsidRDefault="0076407B" w:rsidP="00D675B5"/>
                <w:p w:rsidR="0076407B" w:rsidRPr="00B16149" w:rsidRDefault="0076407B" w:rsidP="00D675B5"/>
              </w:tc>
              <w:tc>
                <w:tcPr>
                  <w:tcW w:w="4355" w:type="dxa"/>
                  <w:hideMark/>
                </w:tcPr>
                <w:p w:rsidR="0076407B" w:rsidRPr="00B16149" w:rsidRDefault="0076407B" w:rsidP="00D675B5"/>
              </w:tc>
            </w:tr>
            <w:tr w:rsidR="0076407B" w:rsidRPr="00B16149" w:rsidTr="0076407B">
              <w:tc>
                <w:tcPr>
                  <w:tcW w:w="1683" w:type="dxa"/>
                  <w:hideMark/>
                </w:tcPr>
                <w:p w:rsidR="0076407B" w:rsidRPr="00B16149" w:rsidRDefault="0076407B" w:rsidP="00D675B5">
                  <w:r w:rsidRPr="00B16149">
                    <w:t>Джозеф Пристли</w:t>
                  </w:r>
                </w:p>
              </w:tc>
              <w:tc>
                <w:tcPr>
                  <w:tcW w:w="4051" w:type="dxa"/>
                  <w:hideMark/>
                </w:tcPr>
                <w:p w:rsidR="0076407B" w:rsidRPr="00B16149" w:rsidRDefault="0076407B" w:rsidP="00D675B5"/>
                <w:p w:rsidR="0076407B" w:rsidRPr="00B16149" w:rsidRDefault="0076407B" w:rsidP="00D675B5"/>
                <w:p w:rsidR="0076407B" w:rsidRPr="00B16149" w:rsidRDefault="0076407B" w:rsidP="00D675B5"/>
              </w:tc>
              <w:tc>
                <w:tcPr>
                  <w:tcW w:w="4355" w:type="dxa"/>
                  <w:hideMark/>
                </w:tcPr>
                <w:p w:rsidR="0076407B" w:rsidRPr="00B16149" w:rsidRDefault="0076407B" w:rsidP="00DC2B77">
                  <w:pPr>
                    <w:jc w:val="center"/>
                  </w:pPr>
                </w:p>
              </w:tc>
            </w:tr>
            <w:tr w:rsidR="0076407B" w:rsidRPr="00B16149" w:rsidTr="0076407B">
              <w:tc>
                <w:tcPr>
                  <w:tcW w:w="1683" w:type="dxa"/>
                  <w:hideMark/>
                </w:tcPr>
                <w:p w:rsidR="0076407B" w:rsidRPr="00B16149" w:rsidRDefault="0076407B" w:rsidP="00D675B5">
                  <w:pPr>
                    <w:spacing w:before="100" w:beforeAutospacing="1" w:after="100" w:afterAutospacing="1"/>
                  </w:pPr>
                  <w:r w:rsidRPr="00B16149">
                    <w:t xml:space="preserve">Ян </w:t>
                  </w:r>
                  <w:proofErr w:type="spellStart"/>
                  <w:r w:rsidRPr="00B16149">
                    <w:t>Ингенхауз</w:t>
                  </w:r>
                  <w:proofErr w:type="spellEnd"/>
                </w:p>
              </w:tc>
              <w:tc>
                <w:tcPr>
                  <w:tcW w:w="4051" w:type="dxa"/>
                  <w:hideMark/>
                </w:tcPr>
                <w:p w:rsidR="0076407B" w:rsidRPr="00B16149" w:rsidRDefault="0076407B" w:rsidP="00D675B5"/>
                <w:p w:rsidR="0076407B" w:rsidRPr="00B16149" w:rsidRDefault="0076407B" w:rsidP="00D675B5"/>
                <w:p w:rsidR="0076407B" w:rsidRPr="00B16149" w:rsidRDefault="0076407B" w:rsidP="00D675B5"/>
              </w:tc>
              <w:tc>
                <w:tcPr>
                  <w:tcW w:w="4355" w:type="dxa"/>
                  <w:hideMark/>
                </w:tcPr>
                <w:p w:rsidR="0076407B" w:rsidRPr="00B16149" w:rsidRDefault="0076407B" w:rsidP="00D675B5"/>
              </w:tc>
            </w:tr>
            <w:tr w:rsidR="0076407B" w:rsidRPr="00B16149" w:rsidTr="0076407B">
              <w:tc>
                <w:tcPr>
                  <w:tcW w:w="1683" w:type="dxa"/>
                  <w:hideMark/>
                </w:tcPr>
                <w:p w:rsidR="0076407B" w:rsidRPr="00B16149" w:rsidRDefault="0076407B" w:rsidP="00D675B5">
                  <w:r w:rsidRPr="00B16149">
                    <w:t xml:space="preserve">Жан </w:t>
                  </w:r>
                  <w:proofErr w:type="spellStart"/>
                  <w:r w:rsidRPr="00B16149">
                    <w:t>Сенебье</w:t>
                  </w:r>
                  <w:proofErr w:type="spellEnd"/>
                </w:p>
              </w:tc>
              <w:tc>
                <w:tcPr>
                  <w:tcW w:w="4051" w:type="dxa"/>
                  <w:hideMark/>
                </w:tcPr>
                <w:p w:rsidR="0076407B" w:rsidRPr="00B16149" w:rsidRDefault="0076407B" w:rsidP="00D675B5"/>
                <w:p w:rsidR="0076407B" w:rsidRPr="00B16149" w:rsidRDefault="0076407B" w:rsidP="00D675B5"/>
                <w:p w:rsidR="0076407B" w:rsidRPr="00B16149" w:rsidRDefault="0076407B" w:rsidP="00D675B5"/>
              </w:tc>
              <w:tc>
                <w:tcPr>
                  <w:tcW w:w="4355" w:type="dxa"/>
                  <w:hideMark/>
                </w:tcPr>
                <w:p w:rsidR="0076407B" w:rsidRPr="00B16149" w:rsidRDefault="0076407B" w:rsidP="00D675B5"/>
              </w:tc>
            </w:tr>
            <w:tr w:rsidR="0076407B" w:rsidRPr="00B16149" w:rsidTr="0076407B">
              <w:tc>
                <w:tcPr>
                  <w:tcW w:w="1683" w:type="dxa"/>
                  <w:hideMark/>
                </w:tcPr>
                <w:p w:rsidR="0076407B" w:rsidRPr="00B16149" w:rsidRDefault="0076407B" w:rsidP="00D675B5">
                  <w:proofErr w:type="spellStart"/>
                  <w:r w:rsidRPr="00B16149">
                    <w:t>Юлиус</w:t>
                  </w:r>
                  <w:proofErr w:type="spellEnd"/>
                  <w:r w:rsidRPr="00B16149">
                    <w:t xml:space="preserve"> Сакс</w:t>
                  </w:r>
                </w:p>
              </w:tc>
              <w:tc>
                <w:tcPr>
                  <w:tcW w:w="4051" w:type="dxa"/>
                  <w:hideMark/>
                </w:tcPr>
                <w:p w:rsidR="0076407B" w:rsidRPr="00B16149" w:rsidRDefault="0076407B" w:rsidP="00D675B5"/>
                <w:p w:rsidR="0076407B" w:rsidRPr="00B16149" w:rsidRDefault="0076407B" w:rsidP="00D675B5"/>
                <w:p w:rsidR="0076407B" w:rsidRPr="00B16149" w:rsidRDefault="0076407B" w:rsidP="00D675B5"/>
              </w:tc>
              <w:tc>
                <w:tcPr>
                  <w:tcW w:w="4355" w:type="dxa"/>
                  <w:hideMark/>
                </w:tcPr>
                <w:p w:rsidR="0076407B" w:rsidRPr="00B16149" w:rsidRDefault="0076407B" w:rsidP="00D675B5"/>
              </w:tc>
            </w:tr>
          </w:tbl>
          <w:p w:rsidR="00E23284" w:rsidRPr="00B16149" w:rsidRDefault="00E23284" w:rsidP="0076407B">
            <w:pPr>
              <w:ind w:firstLine="540"/>
            </w:pPr>
          </w:p>
          <w:p w:rsidR="0076407B" w:rsidRPr="00B16149" w:rsidRDefault="0076407B" w:rsidP="0076407B">
            <w:pPr>
              <w:ind w:firstLine="540"/>
              <w:rPr>
                <w:i/>
                <w:u w:val="single"/>
              </w:rPr>
            </w:pPr>
            <w:r w:rsidRPr="00B16149">
              <w:rPr>
                <w:i/>
                <w:u w:val="single"/>
              </w:rPr>
              <w:t>Задание 2.</w:t>
            </w:r>
          </w:p>
          <w:p w:rsidR="0076407B" w:rsidRPr="00B16149" w:rsidRDefault="0076407B" w:rsidP="0076407B">
            <w:pPr>
              <w:ind w:firstLine="540"/>
            </w:pPr>
            <w:r w:rsidRPr="00B16149">
              <w:t>Сделать выводы по проведенному опыту и заполнить таблицу.  Дополнить в результате выступления других групп.</w:t>
            </w:r>
          </w:p>
          <w:p w:rsidR="0076407B" w:rsidRPr="00B16149" w:rsidRDefault="0076407B" w:rsidP="0076407B">
            <w:pPr>
              <w:ind w:firstLine="540"/>
            </w:pPr>
          </w:p>
          <w:tbl>
            <w:tblPr>
              <w:tblW w:w="0" w:type="auto"/>
              <w:tblInd w:w="2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703"/>
              <w:gridCol w:w="4871"/>
            </w:tblGrid>
            <w:tr w:rsidR="0076407B" w:rsidRPr="00B16149" w:rsidTr="00E23284">
              <w:trPr>
                <w:trHeight w:val="348"/>
              </w:trPr>
              <w:tc>
                <w:tcPr>
                  <w:tcW w:w="4703" w:type="dxa"/>
                </w:tcPr>
                <w:p w:rsidR="0076407B" w:rsidRPr="00B16149" w:rsidRDefault="0076407B" w:rsidP="0076407B">
                  <w:pPr>
                    <w:ind w:firstLine="540"/>
                  </w:pPr>
                  <w:r w:rsidRPr="00B16149">
                    <w:t>Название опыта</w:t>
                  </w:r>
                </w:p>
              </w:tc>
              <w:tc>
                <w:tcPr>
                  <w:tcW w:w="4871" w:type="dxa"/>
                </w:tcPr>
                <w:p w:rsidR="0076407B" w:rsidRPr="00B16149" w:rsidRDefault="0076407B" w:rsidP="0076407B">
                  <w:pPr>
                    <w:ind w:firstLine="540"/>
                  </w:pPr>
                  <w:r w:rsidRPr="00B16149">
                    <w:t>Вывод</w:t>
                  </w:r>
                </w:p>
              </w:tc>
            </w:tr>
            <w:tr w:rsidR="0076407B" w:rsidRPr="00B16149" w:rsidTr="00E23284">
              <w:trPr>
                <w:trHeight w:val="433"/>
              </w:trPr>
              <w:tc>
                <w:tcPr>
                  <w:tcW w:w="4703" w:type="dxa"/>
                </w:tcPr>
                <w:p w:rsidR="0076407B" w:rsidRPr="00EC451F" w:rsidRDefault="00FC3B6B" w:rsidP="0076407B">
                  <w:pPr>
                    <w:ind w:firstLine="59"/>
                  </w:pPr>
                  <w:r w:rsidRPr="00EC451F">
                    <w:t xml:space="preserve">1. </w:t>
                  </w:r>
                  <w:proofErr w:type="spellStart"/>
                  <w:r w:rsidRPr="00EC451F">
                    <w:t>доказывающий</w:t>
                  </w:r>
                  <w:r w:rsidR="0076407B" w:rsidRPr="00EC451F">
                    <w:t>,что</w:t>
                  </w:r>
                  <w:proofErr w:type="spellEnd"/>
                  <w:r w:rsidR="0076407B" w:rsidRPr="00EC451F">
                    <w:t xml:space="preserve"> органические вещества не образуются в зелёных растениях при отсутствии  света.</w:t>
                  </w:r>
                </w:p>
              </w:tc>
              <w:tc>
                <w:tcPr>
                  <w:tcW w:w="4871" w:type="dxa"/>
                </w:tcPr>
                <w:p w:rsidR="0076407B" w:rsidRPr="00B16149" w:rsidRDefault="0076407B" w:rsidP="0076407B">
                  <w:pPr>
                    <w:ind w:firstLine="540"/>
                  </w:pPr>
                </w:p>
              </w:tc>
            </w:tr>
            <w:tr w:rsidR="0076407B" w:rsidRPr="00B16149" w:rsidTr="00E23284">
              <w:trPr>
                <w:trHeight w:val="364"/>
              </w:trPr>
              <w:tc>
                <w:tcPr>
                  <w:tcW w:w="4703" w:type="dxa"/>
                </w:tcPr>
                <w:p w:rsidR="0076407B" w:rsidRPr="00EC451F" w:rsidRDefault="0076407B" w:rsidP="00E23284">
                  <w:r w:rsidRPr="00EC451F">
                    <w:t>2. Опыт, доказывающий, что органические вещества в зелёных листьях образуются на свету</w:t>
                  </w:r>
                </w:p>
              </w:tc>
              <w:tc>
                <w:tcPr>
                  <w:tcW w:w="4871" w:type="dxa"/>
                </w:tcPr>
                <w:p w:rsidR="0076407B" w:rsidRPr="00B16149" w:rsidRDefault="0076407B" w:rsidP="0076407B">
                  <w:pPr>
                    <w:ind w:firstLine="540"/>
                  </w:pPr>
                </w:p>
              </w:tc>
            </w:tr>
            <w:tr w:rsidR="0076407B" w:rsidRPr="00B16149" w:rsidTr="00E23284">
              <w:trPr>
                <w:trHeight w:val="459"/>
              </w:trPr>
              <w:tc>
                <w:tcPr>
                  <w:tcW w:w="4703" w:type="dxa"/>
                </w:tcPr>
                <w:p w:rsidR="0076407B" w:rsidRPr="00B16149" w:rsidRDefault="0076407B" w:rsidP="0076407B">
                  <w:r w:rsidRPr="00B16149">
                    <w:lastRenderedPageBreak/>
                    <w:t>3. доказывающий, что органические вещества образуются в зелёных листьях</w:t>
                  </w:r>
                </w:p>
              </w:tc>
              <w:tc>
                <w:tcPr>
                  <w:tcW w:w="4871" w:type="dxa"/>
                </w:tcPr>
                <w:p w:rsidR="0076407B" w:rsidRPr="00B16149" w:rsidRDefault="0076407B" w:rsidP="0076407B">
                  <w:pPr>
                    <w:ind w:firstLine="540"/>
                  </w:pPr>
                </w:p>
              </w:tc>
            </w:tr>
          </w:tbl>
          <w:p w:rsidR="003D16D8" w:rsidRPr="00B16149" w:rsidRDefault="003D16D8"/>
          <w:p w:rsidR="0076407B" w:rsidRPr="00B16149" w:rsidRDefault="00E23284">
            <w:pPr>
              <w:rPr>
                <w:rFonts w:eastAsia="Calibri"/>
              </w:rPr>
            </w:pPr>
            <w:r w:rsidRPr="00B16149">
              <w:rPr>
                <w:i/>
                <w:u w:val="single"/>
              </w:rPr>
              <w:t>Задание 3</w:t>
            </w:r>
            <w:r w:rsidR="003D16D8" w:rsidRPr="00B16149">
              <w:rPr>
                <w:i/>
                <w:u w:val="single"/>
              </w:rPr>
              <w:t>.</w:t>
            </w:r>
            <w:r w:rsidR="0076407B" w:rsidRPr="00B16149">
              <w:rPr>
                <w:rFonts w:eastAsia="Calibri"/>
              </w:rPr>
              <w:t>Дать определение процесса «фотосинтез», используя полученные знания на уроке и знания с прошлого курса биологии</w:t>
            </w:r>
          </w:p>
          <w:p w:rsidR="0076407B" w:rsidRPr="00B16149" w:rsidRDefault="0076407B">
            <w:pPr>
              <w:rPr>
                <w:rFonts w:eastAsia="Calibri"/>
              </w:rPr>
            </w:pPr>
            <w:r w:rsidRPr="00B16149">
              <w:rPr>
                <w:rFonts w:eastAsia="Calibri"/>
              </w:rPr>
              <w:t xml:space="preserve"> ФОТОСИНТЕЗ- это процесс</w:t>
            </w:r>
            <w:r w:rsidR="003037DC" w:rsidRPr="00B16149">
              <w:rPr>
                <w:rFonts w:eastAsia="Calibri"/>
              </w:rPr>
              <w:t>.......</w:t>
            </w:r>
          </w:p>
          <w:p w:rsidR="003037DC" w:rsidRPr="00B16149" w:rsidRDefault="003037DC">
            <w:pPr>
              <w:rPr>
                <w:rFonts w:eastAsia="Calibri"/>
              </w:rPr>
            </w:pPr>
          </w:p>
          <w:p w:rsidR="003037DC" w:rsidRPr="00B16149" w:rsidRDefault="003037DC">
            <w:pPr>
              <w:rPr>
                <w:rFonts w:eastAsia="Calibri"/>
              </w:rPr>
            </w:pPr>
          </w:p>
          <w:p w:rsidR="003037DC" w:rsidRDefault="003037DC">
            <w:pPr>
              <w:rPr>
                <w:rFonts w:eastAsia="Calibri"/>
              </w:rPr>
            </w:pPr>
          </w:p>
          <w:p w:rsidR="00B16149" w:rsidRDefault="00B16149">
            <w:pPr>
              <w:rPr>
                <w:rFonts w:eastAsia="Calibri"/>
              </w:rPr>
            </w:pPr>
          </w:p>
          <w:p w:rsidR="00B16149" w:rsidRDefault="00B16149">
            <w:pPr>
              <w:rPr>
                <w:rFonts w:eastAsia="Calibri"/>
              </w:rPr>
            </w:pPr>
          </w:p>
          <w:p w:rsidR="00B16149" w:rsidRPr="00B16149" w:rsidRDefault="00B16149">
            <w:pPr>
              <w:rPr>
                <w:rFonts w:eastAsia="Calibri"/>
              </w:rPr>
            </w:pPr>
          </w:p>
          <w:p w:rsidR="00E23284" w:rsidRDefault="003037DC" w:rsidP="00B16149">
            <w:pPr>
              <w:rPr>
                <w:rFonts w:eastAsia="Calibri"/>
              </w:rPr>
            </w:pPr>
            <w:r w:rsidRPr="00B16149">
              <w:rPr>
                <w:rFonts w:eastAsia="Calibri"/>
              </w:rPr>
              <w:t>Сверьте с определением на экране и оцените себя</w:t>
            </w:r>
          </w:p>
          <w:p w:rsidR="00B16149" w:rsidRPr="00B16149" w:rsidRDefault="00B16149" w:rsidP="00B16149">
            <w:pPr>
              <w:rPr>
                <w:rFonts w:eastAsia="Calibri"/>
              </w:rPr>
            </w:pPr>
          </w:p>
          <w:p w:rsidR="00E23284" w:rsidRPr="00B16149" w:rsidRDefault="003037DC" w:rsidP="00E23284">
            <w:pPr>
              <w:jc w:val="both"/>
            </w:pPr>
            <w:r w:rsidRPr="00B16149">
              <w:rPr>
                <w:rFonts w:eastAsia="Calibri"/>
                <w:i/>
                <w:u w:val="single"/>
              </w:rPr>
              <w:t>Задание 4.</w:t>
            </w:r>
            <w:r w:rsidRPr="00B16149">
              <w:t xml:space="preserve">  Работа</w:t>
            </w:r>
            <w:r w:rsidRPr="00B16149">
              <w:rPr>
                <w:b/>
              </w:rPr>
              <w:t xml:space="preserve"> </w:t>
            </w:r>
            <w:r w:rsidRPr="00B16149">
              <w:t xml:space="preserve">по заполнению скелета рыбы  (Прием </w:t>
            </w:r>
            <w:proofErr w:type="spellStart"/>
            <w:r w:rsidRPr="00B16149">
              <w:t>Фишбоун</w:t>
            </w:r>
            <w:proofErr w:type="spellEnd"/>
            <w:r w:rsidRPr="00B16149">
              <w:t xml:space="preserve">). </w:t>
            </w:r>
            <w:r w:rsidRPr="00B16149">
              <w:rPr>
                <w:rFonts w:eastAsia="Calibri"/>
              </w:rPr>
              <w:t xml:space="preserve"> </w:t>
            </w:r>
            <w:r w:rsidRPr="00B16149">
              <w:t xml:space="preserve">В хвосте рыбы записать ответ на вопрос, который записан в голове рыбы. На левой стороне ребер записать условия протекания фотосинтеза,  на  правой- результаты. Все ответы должны быть записаны одним существительным. </w:t>
            </w:r>
          </w:p>
          <w:p w:rsidR="00E23284" w:rsidRPr="00B16149" w:rsidRDefault="00D435D2" w:rsidP="003037DC">
            <w:r>
              <w:rPr>
                <w:noProof/>
                <w:lang w:eastAsia="en-US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9" type="#_x0000_t5" style="position:absolute;margin-left:160.85pt;margin-top:2.8pt;width:156.75pt;height:81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" fillcolor="white [3201]" strokecolor="#f79646 [3209]" strokeweight="2pt"/>
              </w:pict>
            </w:r>
          </w:p>
          <w:p w:rsidR="003037DC" w:rsidRPr="00B16149" w:rsidRDefault="003037DC" w:rsidP="003037DC">
            <w:pPr>
              <w:jc w:val="both"/>
              <w:rPr>
                <w:b/>
              </w:rPr>
            </w:pPr>
          </w:p>
          <w:p w:rsidR="003037DC" w:rsidRPr="00B16149" w:rsidRDefault="00D435D2" w:rsidP="003037DC">
            <w:pPr>
              <w:jc w:val="both"/>
              <w:rPr>
                <w:b/>
              </w:rPr>
            </w:pPr>
            <w:r>
              <w:rPr>
                <w:b/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left:0;text-align:left;margin-left:195.55pt;margin-top:5.25pt;width:85.45pt;height:50.95pt;z-index:251671552;mso-width-relative:margin;mso-height-relative:margin">
                  <v:textbox>
                    <w:txbxContent>
                      <w:p w:rsidR="003037DC" w:rsidRPr="003037DC" w:rsidRDefault="003037DC" w:rsidP="003037DC">
                        <w:pPr>
                          <w:pStyle w:val="a7"/>
                          <w:jc w:val="center"/>
                          <w:rPr>
                            <w:rFonts w:ascii="Times New Roman" w:hAnsi="Times New Roman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B16149">
                          <w:rPr>
                            <w:rFonts w:ascii="Times New Roman" w:hAnsi="Times New Roman"/>
                            <w:noProof/>
                            <w:color w:val="auto"/>
                            <w:sz w:val="24"/>
                            <w:szCs w:val="24"/>
                          </w:rPr>
                          <w:t>Что дает  фотосинтез</w:t>
                        </w:r>
                        <w:r w:rsidRPr="003037DC">
                          <w:rPr>
                            <w:rFonts w:ascii="Times New Roman" w:hAnsi="Times New Roman"/>
                            <w:noProof/>
                            <w:color w:val="auto"/>
                            <w:sz w:val="28"/>
                            <w:szCs w:val="28"/>
                          </w:rPr>
                          <w:t xml:space="preserve"> </w:t>
                        </w:r>
                        <w:r w:rsidRPr="00B16149">
                          <w:rPr>
                            <w:rFonts w:ascii="Times New Roman" w:hAnsi="Times New Roman"/>
                            <w:noProof/>
                            <w:color w:val="auto"/>
                            <w:sz w:val="24"/>
                            <w:szCs w:val="24"/>
                          </w:rPr>
                          <w:t>растениям</w:t>
                        </w:r>
                        <w:r w:rsidRPr="003037DC">
                          <w:rPr>
                            <w:rFonts w:ascii="Times New Roman" w:hAnsi="Times New Roman"/>
                            <w:noProof/>
                            <w:color w:val="auto"/>
                            <w:sz w:val="28"/>
                            <w:szCs w:val="28"/>
                          </w:rPr>
                          <w:t>?</w:t>
                        </w:r>
                      </w:p>
                      <w:p w:rsidR="003037DC" w:rsidRDefault="003037DC"/>
                    </w:txbxContent>
                  </v:textbox>
                </v:shape>
              </w:pict>
            </w:r>
          </w:p>
          <w:p w:rsidR="003037DC" w:rsidRPr="00B16149" w:rsidRDefault="003037DC" w:rsidP="003037DC">
            <w:pPr>
              <w:rPr>
                <w:b/>
              </w:rPr>
            </w:pPr>
            <w:r w:rsidRPr="00B16149">
              <w:rPr>
                <w:b/>
              </w:rPr>
              <w:t xml:space="preserve">            </w:t>
            </w:r>
            <w:r w:rsidR="00D23C3E" w:rsidRPr="00B16149">
              <w:rPr>
                <w:b/>
              </w:rPr>
              <w:t xml:space="preserve">         </w:t>
            </w:r>
            <w:r w:rsidRPr="00B16149">
              <w:rPr>
                <w:b/>
              </w:rPr>
              <w:t xml:space="preserve"> Условия                                                                    Результат</w:t>
            </w:r>
          </w:p>
          <w:p w:rsidR="003037DC" w:rsidRPr="00B16149" w:rsidRDefault="003037DC" w:rsidP="003037DC">
            <w:pPr>
              <w:rPr>
                <w:b/>
              </w:rPr>
            </w:pPr>
          </w:p>
          <w:p w:rsidR="003037DC" w:rsidRPr="00B16149" w:rsidRDefault="003037DC" w:rsidP="003037DC">
            <w:pPr>
              <w:rPr>
                <w:b/>
              </w:rPr>
            </w:pPr>
          </w:p>
          <w:p w:rsidR="003037DC" w:rsidRPr="00B16149" w:rsidRDefault="00D435D2" w:rsidP="003037DC">
            <w:pPr>
              <w:rPr>
                <w:b/>
              </w:rPr>
            </w:pPr>
            <w:r w:rsidRPr="00D435D2">
              <w:rPr>
                <w:noProof/>
                <w:lang w:eastAsia="en-US"/>
              </w:rPr>
              <w:pict>
                <v:line id="_x0000_s1030" style="position:absolute;z-index:251664384;visibility:visible;mso-width-relative:margin;mso-height-relative:margin" from="234.45pt,1.05pt" to="234.45pt,1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" strokecolor="black [3040]"/>
              </w:pict>
            </w:r>
          </w:p>
          <w:p w:rsidR="003037DC" w:rsidRPr="00B16149" w:rsidRDefault="00D435D2" w:rsidP="003037DC">
            <w:pPr>
              <w:ind w:left="2160" w:hanging="2160"/>
              <w:rPr>
                <w:b/>
              </w:rPr>
            </w:pPr>
            <w:r w:rsidRPr="00D435D2">
              <w:rPr>
                <w:noProof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162.95pt;margin-top:6.55pt;width:73.6pt;height:20.4pt;flip: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"/>
              </w:pict>
            </w:r>
            <w:r w:rsidR="003037DC" w:rsidRPr="00B16149">
              <w:rPr>
                <w:b/>
              </w:rPr>
              <w:t xml:space="preserve">                 </w:t>
            </w:r>
          </w:p>
          <w:p w:rsidR="003037DC" w:rsidRPr="00B16149" w:rsidRDefault="00D435D2" w:rsidP="003037DC">
            <w:pPr>
              <w:ind w:left="2160" w:hanging="2160"/>
            </w:pPr>
            <w:r>
              <w:rPr>
                <w:noProof/>
                <w:lang w:eastAsia="en-US"/>
              </w:rPr>
              <w:pict>
                <v:shape id="_x0000_s1031" type="#_x0000_t32" style="position:absolute;left:0;text-align:left;margin-left:236.55pt;margin-top:12.8pt;width:75.5pt;height:25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"/>
              </w:pict>
            </w:r>
          </w:p>
          <w:p w:rsidR="003037DC" w:rsidRPr="00B16149" w:rsidRDefault="00D435D2" w:rsidP="003037DC">
            <w:r>
              <w:rPr>
                <w:noProof/>
              </w:rPr>
              <w:pict>
                <v:shape id="_x0000_s1038" type="#_x0000_t32" style="position:absolute;margin-left:162.95pt;margin-top:11.25pt;width:73.6pt;height:20.4pt;flip:y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"/>
              </w:pict>
            </w:r>
            <w:r w:rsidR="003037DC" w:rsidRPr="00B16149">
              <w:rPr>
                <w:b/>
              </w:rPr>
              <w:t xml:space="preserve">                                </w:t>
            </w:r>
            <w:r w:rsidR="003037DC" w:rsidRPr="00B16149">
              <w:t xml:space="preserve">              </w:t>
            </w:r>
          </w:p>
          <w:p w:rsidR="003037DC" w:rsidRPr="00B16149" w:rsidRDefault="003037DC" w:rsidP="003037DC">
            <w:pPr>
              <w:rPr>
                <w:b/>
              </w:rPr>
            </w:pPr>
          </w:p>
          <w:p w:rsidR="003037DC" w:rsidRPr="00B16149" w:rsidRDefault="003037DC" w:rsidP="003037DC"/>
          <w:p w:rsidR="00D23C3E" w:rsidRPr="00B16149" w:rsidRDefault="00D435D2" w:rsidP="003037DC">
            <w:r>
              <w:rPr>
                <w:noProof/>
                <w:lang w:eastAsia="en-US"/>
              </w:rPr>
              <w:pict>
                <v:shape id="_x0000_s1032" type="#_x0000_t32" style="position:absolute;margin-left:168.3pt;margin-top:1.15pt;width:68.25pt;height:18.6pt;flip:y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0sLAIAAEs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"/>
              </w:pict>
            </w:r>
          </w:p>
          <w:p w:rsidR="00D23C3E" w:rsidRPr="00B16149" w:rsidRDefault="00D435D2" w:rsidP="003037DC">
            <w:r>
              <w:rPr>
                <w:noProof/>
                <w:lang w:eastAsia="en-US"/>
              </w:rPr>
              <w:pict>
                <v:shape id="_x0000_s1034" type="#_x0000_t32" style="position:absolute;margin-left:234.45pt;margin-top:5.95pt;width:75.5pt;height:25.7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"/>
              </w:pict>
            </w:r>
          </w:p>
          <w:p w:rsidR="00D23C3E" w:rsidRPr="00B16149" w:rsidRDefault="00D435D2" w:rsidP="00D23C3E">
            <w:r>
              <w:rPr>
                <w:noProof/>
                <w:lang w:eastAsia="en-US"/>
              </w:rPr>
              <w:pict>
                <v:shape id="_x0000_s1033" type="#_x0000_t32" style="position:absolute;margin-left:166.2pt;margin-top:3.9pt;width:68.25pt;height:18.6pt;flip:y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kEyLAIAAEs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"/>
              </w:pict>
            </w:r>
          </w:p>
          <w:p w:rsidR="00D23C3E" w:rsidRPr="00B16149" w:rsidRDefault="00D23C3E" w:rsidP="00D23C3E"/>
          <w:p w:rsidR="00D23C3E" w:rsidRPr="00B16149" w:rsidRDefault="00D435D2" w:rsidP="00D23C3E">
            <w:r w:rsidRPr="00D435D2">
              <w:rPr>
                <w:b/>
                <w:noProof/>
                <w:lang w:eastAsia="en-US"/>
              </w:rPr>
              <w:pict>
                <v:shape id="_x0000_s1035" type="#_x0000_t5" style="position:absolute;margin-left:150.65pt;margin-top:13pt;width:166.95pt;height:37.95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" fillcolor="white [3201]" strokecolor="#f79646 [3209]" strokeweight="2pt">
                  <v:textbox style="mso-next-textbox:#_x0000_s1035">
                    <w:txbxContent>
                      <w:p w:rsidR="003037DC" w:rsidRDefault="003037DC" w:rsidP="003037DC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:rsidR="00D23C3E" w:rsidRPr="00B16149" w:rsidRDefault="00D23C3E" w:rsidP="00D23C3E"/>
          <w:p w:rsidR="00D23C3E" w:rsidRPr="00B16149" w:rsidRDefault="00D23C3E" w:rsidP="00D23C3E"/>
          <w:p w:rsidR="00D23C3E" w:rsidRPr="00B16149" w:rsidRDefault="00D23C3E" w:rsidP="00D23C3E"/>
          <w:p w:rsidR="00D23C3E" w:rsidRPr="00B16149" w:rsidRDefault="00D23C3E" w:rsidP="00D23C3E"/>
          <w:p w:rsidR="00B16149" w:rsidRPr="00B16149" w:rsidRDefault="00D23C3E" w:rsidP="00D23C3E">
            <w:r w:rsidRPr="00B16149">
              <w:lastRenderedPageBreak/>
              <w:t>Поменяйтесь рабочими листами  и проверьте, верно ли ваш сосед указал условия и результаты фотосинтеза. ( Сверить с эталоном на экране)</w:t>
            </w:r>
          </w:p>
          <w:p w:rsidR="00D23C3E" w:rsidRPr="00B16149" w:rsidRDefault="00D23C3E" w:rsidP="00D23C3E">
            <w:pPr>
              <w:rPr>
                <w:i/>
              </w:rPr>
            </w:pPr>
            <w:r w:rsidRPr="00B16149">
              <w:rPr>
                <w:i/>
                <w:u w:val="single"/>
              </w:rPr>
              <w:t>Задание 5.</w:t>
            </w:r>
            <w:r w:rsidRPr="00B16149">
              <w:rPr>
                <w:i/>
              </w:rPr>
              <w:t xml:space="preserve"> Обведите цифры верных суждений, а в неверных исправьте ошибки. </w:t>
            </w:r>
          </w:p>
          <w:p w:rsidR="00D23C3E" w:rsidRPr="00B16149" w:rsidRDefault="00D23C3E" w:rsidP="00D23C3E">
            <w:pPr>
              <w:numPr>
                <w:ilvl w:val="0"/>
                <w:numId w:val="1"/>
              </w:numPr>
            </w:pPr>
            <w:r w:rsidRPr="00B16149">
              <w:t>Свет-необходимое условие для осуществления фотосинтеза.</w:t>
            </w:r>
          </w:p>
          <w:p w:rsidR="00D23C3E" w:rsidRPr="00B16149" w:rsidRDefault="00D23C3E" w:rsidP="00D23C3E">
            <w:pPr>
              <w:numPr>
                <w:ilvl w:val="0"/>
                <w:numId w:val="1"/>
              </w:numPr>
            </w:pPr>
            <w:r w:rsidRPr="00B16149">
              <w:t>В процессе фотосинтеза выделяется углекислый газ.</w:t>
            </w:r>
          </w:p>
          <w:p w:rsidR="00D23C3E" w:rsidRPr="00B16149" w:rsidRDefault="00E63D8C" w:rsidP="00D23C3E">
            <w:pPr>
              <w:numPr>
                <w:ilvl w:val="0"/>
                <w:numId w:val="1"/>
              </w:numPr>
            </w:pPr>
            <w:r w:rsidRPr="00B16149">
              <w:t>В процессе фотосинтеза образуются питательные вещества -жиры</w:t>
            </w:r>
          </w:p>
          <w:p w:rsidR="00D23C3E" w:rsidRPr="00B16149" w:rsidRDefault="00D23C3E" w:rsidP="00D23C3E">
            <w:pPr>
              <w:numPr>
                <w:ilvl w:val="0"/>
                <w:numId w:val="1"/>
              </w:numPr>
            </w:pPr>
            <w:r w:rsidRPr="00B16149">
              <w:t>Фотосинтез - это способ воздушного питания растений.</w:t>
            </w:r>
          </w:p>
          <w:p w:rsidR="00D23C3E" w:rsidRPr="00B16149" w:rsidRDefault="00D23C3E" w:rsidP="00D23C3E">
            <w:pPr>
              <w:numPr>
                <w:ilvl w:val="0"/>
                <w:numId w:val="1"/>
              </w:numPr>
            </w:pPr>
            <w:r w:rsidRPr="00B16149">
              <w:t>В процессе фотосинтеза поглощается углекислый газ, а выделяется кислород.</w:t>
            </w:r>
          </w:p>
          <w:p w:rsidR="00D23C3E" w:rsidRPr="00B16149" w:rsidRDefault="00D23C3E" w:rsidP="00D23C3E"/>
          <w:p w:rsidR="00D23C3E" w:rsidRPr="00B16149" w:rsidRDefault="00E63D8C" w:rsidP="00D23C3E">
            <w:r w:rsidRPr="00B16149">
              <w:t xml:space="preserve">Выполните  самопроверку. На экране выделены неправильные ответы.  </w:t>
            </w:r>
            <w:r w:rsidR="00D23C3E" w:rsidRPr="00B16149">
              <w:t>Оцените  себя, поставив 1 балл за каждый правильный ответ</w:t>
            </w:r>
          </w:p>
          <w:p w:rsidR="00A0763F" w:rsidRPr="00B16149" w:rsidRDefault="00EA242A" w:rsidP="00A0763F">
            <w:r w:rsidRPr="00B16149">
              <w:t xml:space="preserve"> </w:t>
            </w:r>
          </w:p>
          <w:p w:rsidR="00EA242A" w:rsidRPr="00B16149" w:rsidRDefault="00EA242A" w:rsidP="00EA242A">
            <w:pPr>
              <w:pStyle w:val="ab"/>
              <w:rPr>
                <w:i/>
                <w:u w:val="single"/>
              </w:rPr>
            </w:pPr>
            <w:r w:rsidRPr="00B16149">
              <w:rPr>
                <w:i/>
                <w:u w:val="single"/>
              </w:rPr>
              <w:t xml:space="preserve">6. Домашнее задание </w:t>
            </w:r>
          </w:p>
          <w:p w:rsidR="00EA242A" w:rsidRPr="00B16149" w:rsidRDefault="00EA242A" w:rsidP="00EA242A">
            <w:pPr>
              <w:suppressAutoHyphens/>
              <w:rPr>
                <w:rFonts w:eastAsia="Calibri"/>
                <w:b/>
                <w:bCs/>
                <w:iCs/>
              </w:rPr>
            </w:pPr>
            <w:r w:rsidRPr="00B16149">
              <w:rPr>
                <w:rFonts w:eastAsia="Calibri"/>
                <w:b/>
                <w:bCs/>
                <w:iCs/>
              </w:rPr>
              <w:t>Задание  обязательное для всех</w:t>
            </w:r>
          </w:p>
          <w:p w:rsidR="00EA242A" w:rsidRPr="00B16149" w:rsidRDefault="00EA242A" w:rsidP="00EA242A">
            <w:pPr>
              <w:suppressAutoHyphens/>
            </w:pPr>
            <w:r w:rsidRPr="00B16149">
              <w:rPr>
                <w:rFonts w:eastAsia="Calibri"/>
                <w:bCs/>
                <w:iCs/>
              </w:rPr>
              <w:t>1. Прочитать текст учебника</w:t>
            </w:r>
            <w:r w:rsidRPr="00B16149">
              <w:rPr>
                <w:bCs/>
                <w:iCs/>
              </w:rPr>
              <w:t xml:space="preserve"> П. 7 стр. 48</w:t>
            </w:r>
            <w:r w:rsidRPr="00B16149">
              <w:rPr>
                <w:rFonts w:eastAsia="Calibri"/>
                <w:bCs/>
                <w:iCs/>
              </w:rPr>
              <w:t xml:space="preserve">– </w:t>
            </w:r>
            <w:r w:rsidRPr="00B16149">
              <w:rPr>
                <w:bCs/>
                <w:iCs/>
              </w:rPr>
              <w:t>49</w:t>
            </w:r>
            <w:r w:rsidRPr="00B16149">
              <w:rPr>
                <w:rFonts w:eastAsia="Calibri"/>
                <w:bCs/>
                <w:iCs/>
              </w:rPr>
              <w:t xml:space="preserve">; выучить определение (фотосинтез), </w:t>
            </w:r>
            <w:r w:rsidRPr="00B16149">
              <w:t xml:space="preserve">ответить на вопрос 5 на </w:t>
            </w:r>
            <w:proofErr w:type="spellStart"/>
            <w:r w:rsidRPr="00B16149">
              <w:t>стр</w:t>
            </w:r>
            <w:proofErr w:type="spellEnd"/>
            <w:r w:rsidRPr="00B16149">
              <w:t xml:space="preserve"> 58</w:t>
            </w:r>
          </w:p>
          <w:p w:rsidR="00EA242A" w:rsidRPr="00B16149" w:rsidRDefault="00EA242A" w:rsidP="00EA242A">
            <w:pPr>
              <w:pStyle w:val="ab"/>
            </w:pPr>
            <w:r w:rsidRPr="00B16149">
              <w:rPr>
                <w:rFonts w:eastAsia="Calibri"/>
                <w:b/>
                <w:bCs/>
                <w:iCs/>
              </w:rPr>
              <w:t>Задание 2, 3 или 4 выполняется по выбору</w:t>
            </w:r>
            <w:r w:rsidRPr="00B16149">
              <w:rPr>
                <w:rFonts w:eastAsia="Calibri"/>
                <w:bCs/>
                <w:iCs/>
              </w:rPr>
              <w:t>.</w:t>
            </w:r>
            <w:r w:rsidRPr="00B16149">
              <w:t xml:space="preserve"> Ваше дополнительное домашнее задание на цветных карточках, вы их сможете выбрать сами по своему желанию.</w:t>
            </w:r>
          </w:p>
          <w:p w:rsidR="00EA242A" w:rsidRPr="00B16149" w:rsidRDefault="00EA242A" w:rsidP="00EA242A">
            <w:pPr>
              <w:pStyle w:val="ab"/>
              <w:spacing w:before="0" w:beforeAutospacing="0" w:after="0" w:afterAutospacing="0"/>
            </w:pPr>
            <w:r w:rsidRPr="00B16149">
              <w:t>Синие -творческое задание (2,3)</w:t>
            </w:r>
          </w:p>
          <w:p w:rsidR="00EA242A" w:rsidRPr="00B16149" w:rsidRDefault="00EA242A" w:rsidP="00EA242A">
            <w:pPr>
              <w:pStyle w:val="ab"/>
              <w:spacing w:before="0" w:beforeAutospacing="0" w:after="0" w:afterAutospacing="0"/>
            </w:pPr>
            <w:r w:rsidRPr="00B16149">
              <w:t>Красные -решение биологических задач (4)</w:t>
            </w:r>
          </w:p>
          <w:p w:rsidR="00EA242A" w:rsidRPr="00B16149" w:rsidRDefault="00EA242A" w:rsidP="00EA242A">
            <w:pPr>
              <w:suppressAutoHyphens/>
              <w:rPr>
                <w:rFonts w:eastAsia="Calibri"/>
                <w:color w:val="FF0000"/>
              </w:rPr>
            </w:pPr>
          </w:p>
          <w:p w:rsidR="00EA242A" w:rsidRPr="00B16149" w:rsidRDefault="00B16149" w:rsidP="00B16149">
            <w:pPr>
              <w:pStyle w:val="aa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2. </w:t>
            </w:r>
            <w:r w:rsidR="00EA242A" w:rsidRPr="00B161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Написать мини-сочинение. </w:t>
            </w:r>
            <w:r w:rsidR="00EA242A" w:rsidRPr="00B161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Представьте себе, что вы лучик Солнца. Попытайтесь совершить путешествие по растению.               Начните с зелёного листа. О</w:t>
            </w:r>
            <w:r w:rsidR="00EA242A" w:rsidRPr="00B161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пишите судьбу солнечного лучика, и</w:t>
            </w:r>
            <w:r w:rsidR="00EA242A" w:rsidRPr="00B161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спользуйте понятия</w:t>
            </w:r>
            <w:r w:rsidR="00EA242A" w:rsidRPr="00B161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полученные на уроке</w:t>
            </w:r>
          </w:p>
          <w:p w:rsidR="00EA242A" w:rsidRPr="00B16149" w:rsidRDefault="00B16149" w:rsidP="00B16149">
            <w:pPr>
              <w:pStyle w:val="aa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A242A" w:rsidRPr="00B16149">
              <w:rPr>
                <w:rFonts w:ascii="Times New Roman" w:hAnsi="Times New Roman" w:cs="Times New Roman"/>
                <w:sz w:val="24"/>
                <w:szCs w:val="24"/>
              </w:rPr>
              <w:t>Составить словарь терминов урока (буклет)</w:t>
            </w:r>
          </w:p>
          <w:p w:rsidR="00EA242A" w:rsidRPr="00B16149" w:rsidRDefault="00B16149" w:rsidP="00B16149">
            <w:pPr>
              <w:pStyle w:val="aa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EA242A" w:rsidRPr="00B16149">
              <w:rPr>
                <w:rFonts w:ascii="Times New Roman" w:hAnsi="Times New Roman" w:cs="Times New Roman"/>
                <w:sz w:val="24"/>
                <w:szCs w:val="24"/>
              </w:rPr>
              <w:t>Решить задачи</w:t>
            </w:r>
          </w:p>
          <w:p w:rsidR="00EA242A" w:rsidRPr="00B16149" w:rsidRDefault="00EA242A" w:rsidP="00EA242A">
            <w:pPr>
              <w:pStyle w:val="aa"/>
              <w:numPr>
                <w:ilvl w:val="0"/>
                <w:numId w:val="2"/>
              </w:numPr>
              <w:tabs>
                <w:tab w:val="left" w:pos="19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6149">
              <w:rPr>
                <w:rFonts w:ascii="Times New Roman" w:eastAsia="Times New Roman" w:hAnsi="Times New Roman" w:cs="Times New Roman"/>
                <w:sz w:val="24"/>
                <w:szCs w:val="24"/>
              </w:rPr>
              <w:t>На Крайнем Севере, в условиях полярной ночи и вечной мерзлоты, в теплицах выращивают огурцы и помидоры. Кругом снег, а в теплице зреют плоды. Каким образом  создаются необходимые условия для выращивания данных овощей?</w:t>
            </w:r>
          </w:p>
          <w:p w:rsidR="003037DC" w:rsidRPr="00B16149" w:rsidRDefault="00EA242A" w:rsidP="00473AAD">
            <w:pPr>
              <w:pStyle w:val="aa"/>
              <w:numPr>
                <w:ilvl w:val="0"/>
                <w:numId w:val="2"/>
              </w:numPr>
              <w:tabs>
                <w:tab w:val="left" w:pos="19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B16149">
              <w:rPr>
                <w:rFonts w:ascii="Times New Roman" w:eastAsia="Times New Roman" w:hAnsi="Times New Roman" w:cs="Times New Roman"/>
                <w:sz w:val="24"/>
                <w:szCs w:val="24"/>
              </w:rPr>
              <w:t>В опыте лист растения смазали вазелином. Несмотря на то, что этот лист хорошо освещался солнцем, органические вещества в нём не образовались</w:t>
            </w:r>
            <w:r w:rsidR="00473AAD" w:rsidRPr="00B16149">
              <w:rPr>
                <w:rFonts w:ascii="Times New Roman" w:eastAsia="Times New Roman" w:hAnsi="Times New Roman" w:cs="Times New Roman"/>
                <w:sz w:val="24"/>
                <w:szCs w:val="24"/>
              </w:rPr>
              <w:t>. Объясните  результаты опыта.</w:t>
            </w:r>
          </w:p>
        </w:tc>
        <w:tc>
          <w:tcPr>
            <w:tcW w:w="5244" w:type="dxa"/>
          </w:tcPr>
          <w:p w:rsidR="0076407B" w:rsidRPr="00B16149" w:rsidRDefault="00E23284">
            <w:r w:rsidRPr="00B16149">
              <w:lastRenderedPageBreak/>
              <w:t>Самоконтроль</w:t>
            </w:r>
          </w:p>
          <w:p w:rsidR="0076407B" w:rsidRPr="00B16149" w:rsidRDefault="0076407B">
            <w:r w:rsidRPr="00B16149">
              <w:t>Критерии оценивания</w:t>
            </w:r>
            <w:r w:rsidR="00A628B3" w:rsidRPr="00B16149">
              <w:t xml:space="preserve"> групповой работы</w:t>
            </w:r>
            <w:r w:rsidR="008C75BC" w:rsidRPr="00B16149">
              <w:t>:</w:t>
            </w:r>
          </w:p>
          <w:p w:rsidR="008C75BC" w:rsidRPr="00B16149" w:rsidRDefault="008C75BC"/>
          <w:p w:rsidR="008C75BC" w:rsidRPr="00B16149" w:rsidRDefault="008C75BC" w:rsidP="008C75BC">
            <w:pPr>
              <w:ind w:left="-100"/>
            </w:pPr>
            <w:r w:rsidRPr="00B16149">
              <w:t>1</w:t>
            </w:r>
            <w:r w:rsidR="00671D35" w:rsidRPr="00B16149">
              <w:t xml:space="preserve"> Комментировал и дополнял информацией высказывания других учеников в группе</w:t>
            </w:r>
            <w:r w:rsidRPr="00B16149">
              <w:t xml:space="preserve"> </w:t>
            </w:r>
          </w:p>
          <w:p w:rsidR="00E23284" w:rsidRPr="00B16149" w:rsidRDefault="00E23284" w:rsidP="00E23284">
            <w:pPr>
              <w:ind w:left="-100"/>
            </w:pPr>
            <w:r w:rsidRPr="00B16149">
              <w:t>2</w:t>
            </w:r>
            <w:r w:rsidR="008C75BC" w:rsidRPr="00B16149">
              <w:t>. Делал выступление по итогам работы группы</w:t>
            </w:r>
          </w:p>
          <w:p w:rsidR="0076407B" w:rsidRPr="00B16149" w:rsidRDefault="00E23284" w:rsidP="00E23284">
            <w:pPr>
              <w:ind w:left="-100"/>
            </w:pPr>
            <w:r w:rsidRPr="00B16149">
              <w:t>3</w:t>
            </w:r>
            <w:r w:rsidR="008C75BC" w:rsidRPr="00B16149">
              <w:t>. Отвечал на дополнительные вопросы</w:t>
            </w:r>
          </w:p>
          <w:p w:rsidR="0076407B" w:rsidRPr="00B16149" w:rsidRDefault="0076407B"/>
          <w:p w:rsidR="0076407B" w:rsidRPr="00B16149" w:rsidRDefault="00D435D2">
            <w:r>
              <w:rPr>
                <w:noProof/>
              </w:rPr>
              <w:pict>
                <v:oval id="_x0000_s1044" style="position:absolute;margin-left:89.75pt;margin-top:12.85pt;width:49.95pt;height:43.4pt;z-index:251677696"/>
              </w:pict>
            </w:r>
          </w:p>
          <w:p w:rsidR="0076407B" w:rsidRPr="00B16149" w:rsidRDefault="0076407B"/>
          <w:p w:rsidR="0076407B" w:rsidRPr="00B16149" w:rsidRDefault="0076407B"/>
          <w:p w:rsidR="0076407B" w:rsidRPr="00B16149" w:rsidRDefault="0076407B"/>
          <w:p w:rsidR="0076407B" w:rsidRPr="00B16149" w:rsidRDefault="0076407B"/>
          <w:p w:rsidR="0076407B" w:rsidRPr="00B16149" w:rsidRDefault="0076407B"/>
          <w:p w:rsidR="0076407B" w:rsidRPr="00B16149" w:rsidRDefault="0076407B"/>
          <w:p w:rsidR="0076407B" w:rsidRPr="00B16149" w:rsidRDefault="0076407B"/>
          <w:p w:rsidR="0076407B" w:rsidRPr="00B16149" w:rsidRDefault="0076407B"/>
          <w:p w:rsidR="0076407B" w:rsidRPr="00B16149" w:rsidRDefault="0076407B"/>
          <w:p w:rsidR="008C75BC" w:rsidRPr="00B16149" w:rsidRDefault="008C75BC"/>
          <w:p w:rsidR="00E23284" w:rsidRPr="00B16149" w:rsidRDefault="00E23284" w:rsidP="00A628B3"/>
          <w:p w:rsidR="00E23284" w:rsidRPr="00B16149" w:rsidRDefault="00E23284" w:rsidP="00A628B3"/>
          <w:p w:rsidR="00A628B3" w:rsidRPr="00B16149" w:rsidRDefault="00E23284" w:rsidP="00A628B3">
            <w:r w:rsidRPr="00B16149">
              <w:t>Самоконтроль</w:t>
            </w:r>
          </w:p>
          <w:p w:rsidR="00A628B3" w:rsidRPr="00B16149" w:rsidRDefault="00A628B3" w:rsidP="00A628B3">
            <w:r w:rsidRPr="00B16149">
              <w:t>Критерии оценивания групповой работы</w:t>
            </w:r>
          </w:p>
          <w:p w:rsidR="00E23284" w:rsidRPr="00B16149" w:rsidRDefault="00E23284" w:rsidP="00E23284">
            <w:pPr>
              <w:ind w:left="-100"/>
            </w:pPr>
            <w:r w:rsidRPr="00B16149">
              <w:t xml:space="preserve">1 Комментировал и дополнял информацией высказывания других учеников в группе </w:t>
            </w:r>
          </w:p>
          <w:p w:rsidR="00E23284" w:rsidRPr="00B16149" w:rsidRDefault="00E23284" w:rsidP="00E23284">
            <w:pPr>
              <w:ind w:left="-100"/>
            </w:pPr>
            <w:r w:rsidRPr="00B16149">
              <w:t>2. Выполнял практическую часть работы</w:t>
            </w:r>
          </w:p>
          <w:p w:rsidR="00E23284" w:rsidRPr="00B16149" w:rsidRDefault="00E23284" w:rsidP="00E23284">
            <w:pPr>
              <w:ind w:left="-100"/>
            </w:pPr>
            <w:r w:rsidRPr="00B16149">
              <w:t>3. Делал выступление по итогам работы группы</w:t>
            </w:r>
          </w:p>
          <w:p w:rsidR="00E23284" w:rsidRPr="00B16149" w:rsidRDefault="00E23284" w:rsidP="00E23284">
            <w:pPr>
              <w:ind w:left="-100"/>
            </w:pPr>
            <w:r w:rsidRPr="00B16149">
              <w:t>4. Отвечал на дополнительные вопросы</w:t>
            </w:r>
          </w:p>
          <w:p w:rsidR="00E23284" w:rsidRPr="00B16149" w:rsidRDefault="00E23284" w:rsidP="00E23284"/>
          <w:p w:rsidR="0076407B" w:rsidRPr="00B16149" w:rsidRDefault="00D435D2">
            <w:r>
              <w:rPr>
                <w:noProof/>
              </w:rPr>
              <w:pict>
                <v:oval id="_x0000_s1045" style="position:absolute;margin-left:89.75pt;margin-top:5.35pt;width:52.45pt;height:41.2pt;z-index:251678720"/>
              </w:pict>
            </w:r>
          </w:p>
          <w:p w:rsidR="0076407B" w:rsidRPr="00B16149" w:rsidRDefault="0076407B"/>
          <w:p w:rsidR="0076407B" w:rsidRPr="00B16149" w:rsidRDefault="0076407B"/>
          <w:p w:rsidR="0076407B" w:rsidRPr="00B16149" w:rsidRDefault="0076407B"/>
          <w:p w:rsidR="008C75BC" w:rsidRPr="00B16149" w:rsidRDefault="008C75BC"/>
          <w:p w:rsidR="003037DC" w:rsidRPr="00B16149" w:rsidRDefault="003037DC">
            <w:r w:rsidRPr="00B16149">
              <w:t>Самоконтроль</w:t>
            </w:r>
          </w:p>
          <w:p w:rsidR="0076407B" w:rsidRPr="00B16149" w:rsidRDefault="0076407B">
            <w:r w:rsidRPr="00B16149">
              <w:t>Критерии оце</w:t>
            </w:r>
            <w:r w:rsidR="003037DC" w:rsidRPr="00B16149">
              <w:t>нивания:</w:t>
            </w:r>
          </w:p>
          <w:p w:rsidR="003037DC" w:rsidRPr="00B16149" w:rsidRDefault="00E23284">
            <w:r w:rsidRPr="00B16149">
              <w:t>"5" баллов  - в</w:t>
            </w:r>
            <w:r w:rsidR="003037DC" w:rsidRPr="00B16149">
              <w:t xml:space="preserve"> определении указаны 4 ключевых слова</w:t>
            </w:r>
          </w:p>
          <w:p w:rsidR="003037DC" w:rsidRPr="00B16149" w:rsidRDefault="00E23284">
            <w:r w:rsidRPr="00B16149">
              <w:t>"4" балла у</w:t>
            </w:r>
            <w:r w:rsidR="003037DC" w:rsidRPr="00B16149">
              <w:t xml:space="preserve">казаны 3 слова </w:t>
            </w:r>
          </w:p>
          <w:p w:rsidR="003037DC" w:rsidRPr="00B16149" w:rsidRDefault="00E23284">
            <w:r w:rsidRPr="00B16149">
              <w:t>"3" балла у</w:t>
            </w:r>
            <w:r w:rsidR="003037DC" w:rsidRPr="00B16149">
              <w:t xml:space="preserve">казаны 2 слова </w:t>
            </w:r>
          </w:p>
          <w:p w:rsidR="003037DC" w:rsidRPr="00B16149" w:rsidRDefault="00E23284">
            <w:r w:rsidRPr="00B16149">
              <w:t xml:space="preserve">"2" балла указано менее 2 слов </w:t>
            </w:r>
            <w:r w:rsidR="003037DC" w:rsidRPr="00B16149">
              <w:t xml:space="preserve"> </w:t>
            </w:r>
          </w:p>
          <w:p w:rsidR="00A628B3" w:rsidRPr="00B16149" w:rsidRDefault="00A628B3"/>
          <w:p w:rsidR="00A628B3" w:rsidRPr="00B16149" w:rsidRDefault="00A628B3">
            <w:pPr>
              <w:rPr>
                <w:b/>
              </w:rPr>
            </w:pPr>
            <w:r w:rsidRPr="00B16149">
              <w:rPr>
                <w:rFonts w:eastAsia="Calibri"/>
                <w:b/>
              </w:rPr>
              <w:t>Поставьте количество баллов</w:t>
            </w:r>
          </w:p>
          <w:p w:rsidR="00A628B3" w:rsidRPr="00B16149" w:rsidRDefault="00D435D2">
            <w:r w:rsidRPr="00D435D2">
              <w:rPr>
                <w:rFonts w:eastAsia="Calibri"/>
                <w:noProof/>
              </w:rPr>
              <w:pict>
                <v:oval id="_x0000_s1039" style="position:absolute;margin-left:109.55pt;margin-top:7pt;width:48.25pt;height:36.1pt;z-index:251673600"/>
              </w:pict>
            </w:r>
          </w:p>
          <w:p w:rsidR="00A628B3" w:rsidRPr="00B16149" w:rsidRDefault="00A628B3"/>
          <w:p w:rsidR="00E23284" w:rsidRPr="00B16149" w:rsidRDefault="00E23284"/>
          <w:p w:rsidR="00D23C3E" w:rsidRPr="00B16149" w:rsidRDefault="00D23C3E">
            <w:r w:rsidRPr="00B16149">
              <w:t>Взаимопроверка</w:t>
            </w:r>
          </w:p>
          <w:p w:rsidR="00D23C3E" w:rsidRPr="00B16149" w:rsidRDefault="00D23C3E" w:rsidP="00D23C3E">
            <w:r w:rsidRPr="00B16149">
              <w:t>Критерии оценивания: за каждый правильный ответ 1 балл</w:t>
            </w:r>
          </w:p>
          <w:p w:rsidR="00D23C3E" w:rsidRPr="00B16149" w:rsidRDefault="00D23C3E">
            <w:r w:rsidRPr="00B16149">
              <w:t xml:space="preserve"> "5"</w:t>
            </w:r>
            <w:r w:rsidR="00E23284" w:rsidRPr="00B16149">
              <w:t xml:space="preserve">баллов </w:t>
            </w:r>
            <w:r w:rsidRPr="00B16149">
              <w:t>-</w:t>
            </w:r>
            <w:r w:rsidR="00E23284" w:rsidRPr="00B16149">
              <w:t xml:space="preserve"> </w:t>
            </w:r>
            <w:r w:rsidRPr="00B16149">
              <w:t>указаны все 6 критериев</w:t>
            </w:r>
          </w:p>
          <w:p w:rsidR="00D23C3E" w:rsidRPr="00B16149" w:rsidRDefault="00D23C3E">
            <w:r w:rsidRPr="00B16149">
              <w:t>"4"</w:t>
            </w:r>
            <w:r w:rsidR="00E23284" w:rsidRPr="00B16149">
              <w:t>балла</w:t>
            </w:r>
            <w:r w:rsidRPr="00B16149">
              <w:t>- указаны 5  критериев</w:t>
            </w:r>
          </w:p>
          <w:p w:rsidR="00D23C3E" w:rsidRPr="00B16149" w:rsidRDefault="00D23C3E">
            <w:r w:rsidRPr="00B16149">
              <w:t xml:space="preserve">"3" </w:t>
            </w:r>
            <w:r w:rsidR="00E23284" w:rsidRPr="00B16149">
              <w:t xml:space="preserve">балла </w:t>
            </w:r>
            <w:r w:rsidRPr="00B16149">
              <w:t>указаны 4-3 критерия</w:t>
            </w:r>
          </w:p>
          <w:p w:rsidR="00D23C3E" w:rsidRPr="00B16149" w:rsidRDefault="00D23C3E">
            <w:r w:rsidRPr="00B16149">
              <w:t>"2"</w:t>
            </w:r>
            <w:r w:rsidR="00E23284" w:rsidRPr="00B16149">
              <w:t>балла</w:t>
            </w:r>
            <w:r w:rsidRPr="00B16149">
              <w:t>- указано меньше 3-х критериев</w:t>
            </w:r>
          </w:p>
          <w:p w:rsidR="00D23C3E" w:rsidRPr="00B16149" w:rsidRDefault="00D23C3E"/>
          <w:p w:rsidR="00A628B3" w:rsidRPr="00B16149" w:rsidRDefault="00A628B3" w:rsidP="00A628B3">
            <w:pPr>
              <w:rPr>
                <w:b/>
              </w:rPr>
            </w:pPr>
            <w:r w:rsidRPr="00B16149">
              <w:rPr>
                <w:rFonts w:eastAsia="Calibri"/>
                <w:b/>
              </w:rPr>
              <w:t>Поставьте количество баллов</w:t>
            </w:r>
          </w:p>
          <w:p w:rsidR="00A628B3" w:rsidRPr="00B16149" w:rsidRDefault="00A628B3"/>
          <w:p w:rsidR="00D23C3E" w:rsidRPr="00B16149" w:rsidRDefault="00D435D2">
            <w:r>
              <w:rPr>
                <w:noProof/>
              </w:rPr>
              <w:pict>
                <v:oval id="_x0000_s1040" style="position:absolute;margin-left:119.05pt;margin-top:1.05pt;width:53pt;height:44.7pt;z-index:251674624"/>
              </w:pict>
            </w:r>
          </w:p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D23C3E" w:rsidRPr="00B16149" w:rsidRDefault="00D23C3E"/>
          <w:p w:rsidR="008C75BC" w:rsidRPr="00B16149" w:rsidRDefault="008C75BC"/>
          <w:p w:rsidR="00A628B3" w:rsidRPr="00B16149" w:rsidRDefault="00A628B3"/>
          <w:p w:rsidR="00D23C3E" w:rsidRPr="00B16149" w:rsidRDefault="00D23C3E" w:rsidP="00D23C3E">
            <w:r w:rsidRPr="00B16149">
              <w:t>Критерии оценивания: за каждый правильный ответ 1 балл</w:t>
            </w:r>
          </w:p>
          <w:p w:rsidR="00D23C3E" w:rsidRPr="00B16149" w:rsidRDefault="00E63D8C">
            <w:r w:rsidRPr="00B16149">
              <w:t>"5"</w:t>
            </w:r>
            <w:r w:rsidR="00B16149" w:rsidRPr="00B16149">
              <w:t>баллов</w:t>
            </w:r>
            <w:r w:rsidRPr="00B16149">
              <w:t xml:space="preserve"> - все ответы верны и исправлены</w:t>
            </w:r>
          </w:p>
          <w:p w:rsidR="00E63D8C" w:rsidRPr="00B16149" w:rsidRDefault="00E63D8C">
            <w:r w:rsidRPr="00B16149">
              <w:t>"4"</w:t>
            </w:r>
            <w:r w:rsidR="00B16149" w:rsidRPr="00B16149">
              <w:t xml:space="preserve">балла </w:t>
            </w:r>
            <w:r w:rsidRPr="00B16149">
              <w:t>- все ответы верны, но не исправлены,    или   допущена 1 ошибка</w:t>
            </w:r>
          </w:p>
          <w:p w:rsidR="00E63D8C" w:rsidRPr="00B16149" w:rsidRDefault="00E63D8C">
            <w:r w:rsidRPr="00B16149">
              <w:t>"3"</w:t>
            </w:r>
            <w:r w:rsidR="00B16149" w:rsidRPr="00B16149">
              <w:t>балла</w:t>
            </w:r>
            <w:r w:rsidRPr="00B16149">
              <w:t xml:space="preserve"> -допущено 2 ошибки </w:t>
            </w:r>
          </w:p>
          <w:p w:rsidR="00A628B3" w:rsidRPr="00B16149" w:rsidRDefault="00E63D8C">
            <w:r w:rsidRPr="00B16149">
              <w:t>"2"</w:t>
            </w:r>
            <w:r w:rsidR="00B16149" w:rsidRPr="00B16149">
              <w:t>балла</w:t>
            </w:r>
            <w:r w:rsidRPr="00B16149">
              <w:t>- допущено больше 3 ошибок</w:t>
            </w:r>
          </w:p>
          <w:p w:rsidR="00A628B3" w:rsidRPr="00B16149" w:rsidRDefault="00A628B3" w:rsidP="00A628B3"/>
          <w:p w:rsidR="00A628B3" w:rsidRPr="00B16149" w:rsidRDefault="00A628B3" w:rsidP="00A628B3">
            <w:pPr>
              <w:rPr>
                <w:b/>
              </w:rPr>
            </w:pPr>
            <w:r w:rsidRPr="00B16149">
              <w:rPr>
                <w:rFonts w:eastAsia="Calibri"/>
                <w:b/>
              </w:rPr>
              <w:t>Поставьте количество баллов</w:t>
            </w:r>
          </w:p>
          <w:p w:rsidR="00A628B3" w:rsidRPr="00B16149" w:rsidRDefault="00A628B3" w:rsidP="00A628B3">
            <w:pPr>
              <w:ind w:firstLine="708"/>
            </w:pPr>
          </w:p>
          <w:p w:rsidR="00A628B3" w:rsidRPr="00B16149" w:rsidRDefault="00D435D2" w:rsidP="00A628B3">
            <w:r>
              <w:rPr>
                <w:noProof/>
              </w:rPr>
              <w:pict>
                <v:oval id="_x0000_s1041" style="position:absolute;margin-left:118.25pt;margin-top:1.3pt;width:58.55pt;height:46.2pt;z-index:251675648"/>
              </w:pict>
            </w:r>
          </w:p>
          <w:p w:rsidR="00A628B3" w:rsidRPr="00B16149" w:rsidRDefault="00A628B3" w:rsidP="00A628B3"/>
          <w:p w:rsidR="00A628B3" w:rsidRPr="00B16149" w:rsidRDefault="00A628B3" w:rsidP="00A628B3"/>
          <w:p w:rsidR="00A628B3" w:rsidRPr="00B16149" w:rsidRDefault="00A628B3" w:rsidP="00A628B3"/>
          <w:p w:rsidR="00A628B3" w:rsidRPr="00B16149" w:rsidRDefault="00A628B3" w:rsidP="00A628B3"/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B16149" w:rsidP="00A628B3">
            <w:pPr>
              <w:rPr>
                <w:b/>
              </w:rPr>
            </w:pPr>
          </w:p>
          <w:p w:rsidR="00B16149" w:rsidRPr="00B16149" w:rsidRDefault="00A628B3" w:rsidP="00A628B3">
            <w:pPr>
              <w:rPr>
                <w:b/>
              </w:rPr>
            </w:pPr>
            <w:r w:rsidRPr="00B16149">
              <w:rPr>
                <w:b/>
              </w:rPr>
              <w:t>Запишите общее количество баллов</w:t>
            </w:r>
          </w:p>
          <w:p w:rsidR="00B16149" w:rsidRPr="00B16149" w:rsidRDefault="00D435D2" w:rsidP="00B16149">
            <w:r w:rsidRPr="00D435D2">
              <w:rPr>
                <w:b/>
                <w:noProof/>
              </w:rPr>
              <w:pict>
                <v:oval id="_x0000_s1042" style="position:absolute;margin-left:109.55pt;margin-top:7.05pt;width:56.05pt;height:40.2pt;z-index:251676672"/>
              </w:pict>
            </w:r>
          </w:p>
          <w:p w:rsidR="00B16149" w:rsidRPr="00B16149" w:rsidRDefault="00B16149" w:rsidP="00B16149"/>
          <w:p w:rsidR="00B16149" w:rsidRPr="00B16149" w:rsidRDefault="00B16149" w:rsidP="00B16149"/>
          <w:p w:rsidR="00B16149" w:rsidRPr="00B16149" w:rsidRDefault="00B16149" w:rsidP="00B16149"/>
          <w:p w:rsidR="00E63D8C" w:rsidRPr="00B16149" w:rsidRDefault="00B16149" w:rsidP="00B16149">
            <w:pPr>
              <w:rPr>
                <w:b/>
              </w:rPr>
            </w:pPr>
            <w:r w:rsidRPr="00B16149">
              <w:rPr>
                <w:b/>
              </w:rPr>
              <w:t>Поставьте оценку:</w:t>
            </w:r>
          </w:p>
        </w:tc>
      </w:tr>
    </w:tbl>
    <w:p w:rsidR="00B375B2" w:rsidRDefault="00B375B2">
      <w:pPr>
        <w:rPr>
          <w:sz w:val="28"/>
          <w:szCs w:val="28"/>
        </w:rPr>
      </w:pPr>
    </w:p>
    <w:p w:rsidR="00DC2B77" w:rsidRDefault="00DC2B77">
      <w:pPr>
        <w:rPr>
          <w:sz w:val="28"/>
          <w:szCs w:val="28"/>
        </w:rPr>
      </w:pPr>
    </w:p>
    <w:sectPr w:rsidR="00DC2B77" w:rsidSect="00A0763F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1B5" w:rsidRDefault="004921B5" w:rsidP="0076407B">
      <w:r>
        <w:separator/>
      </w:r>
    </w:p>
  </w:endnote>
  <w:endnote w:type="continuationSeparator" w:id="0">
    <w:p w:rsidR="004921B5" w:rsidRDefault="004921B5" w:rsidP="00764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1B5" w:rsidRDefault="004921B5" w:rsidP="0076407B">
      <w:r>
        <w:separator/>
      </w:r>
    </w:p>
  </w:footnote>
  <w:footnote w:type="continuationSeparator" w:id="0">
    <w:p w:rsidR="004921B5" w:rsidRDefault="004921B5" w:rsidP="007640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43A6"/>
    <w:multiLevelType w:val="hybridMultilevel"/>
    <w:tmpl w:val="03F89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8626E"/>
    <w:multiLevelType w:val="multilevel"/>
    <w:tmpl w:val="DB2A8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3B20A9"/>
    <w:multiLevelType w:val="hybridMultilevel"/>
    <w:tmpl w:val="5726B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407B"/>
    <w:rsid w:val="000A3963"/>
    <w:rsid w:val="00162677"/>
    <w:rsid w:val="003037DC"/>
    <w:rsid w:val="003D16D8"/>
    <w:rsid w:val="003F6693"/>
    <w:rsid w:val="00430039"/>
    <w:rsid w:val="00473AAD"/>
    <w:rsid w:val="004921B5"/>
    <w:rsid w:val="0050354B"/>
    <w:rsid w:val="005409C6"/>
    <w:rsid w:val="00671D35"/>
    <w:rsid w:val="0076407B"/>
    <w:rsid w:val="00810191"/>
    <w:rsid w:val="008857EF"/>
    <w:rsid w:val="008C75BC"/>
    <w:rsid w:val="009F1469"/>
    <w:rsid w:val="00A0763F"/>
    <w:rsid w:val="00A628B3"/>
    <w:rsid w:val="00AD4431"/>
    <w:rsid w:val="00B16149"/>
    <w:rsid w:val="00B375B2"/>
    <w:rsid w:val="00C90E82"/>
    <w:rsid w:val="00D23C3E"/>
    <w:rsid w:val="00D435D2"/>
    <w:rsid w:val="00DC2B77"/>
    <w:rsid w:val="00E0245B"/>
    <w:rsid w:val="00E23284"/>
    <w:rsid w:val="00E47BFA"/>
    <w:rsid w:val="00E63D8C"/>
    <w:rsid w:val="00EA242A"/>
    <w:rsid w:val="00EC451F"/>
    <w:rsid w:val="00FC3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7" type="connector" idref="#_x0000_s1033"/>
        <o:r id="V:Rule8" type="connector" idref="#_x0000_s1031"/>
        <o:r id="V:Rule9" type="connector" idref="#_x0000_s1027"/>
        <o:r id="V:Rule10" type="connector" idref="#_x0000_s1034"/>
        <o:r id="V:Rule11" type="connector" idref="#_x0000_s1032"/>
        <o:r id="V:Rule1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uiPriority w:val="59"/>
    <w:rsid w:val="007640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7640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640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640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640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"/>
    <w:next w:val="a"/>
    <w:uiPriority w:val="35"/>
    <w:unhideWhenUsed/>
    <w:qFormat/>
    <w:rsid w:val="003037DC"/>
    <w:pPr>
      <w:spacing w:after="200"/>
    </w:pPr>
    <w:rPr>
      <w:rFonts w:ascii="Calibri" w:eastAsia="Calibri" w:hAnsi="Calibri"/>
      <w:b/>
      <w:bCs/>
      <w:color w:val="4F81BD" w:themeColor="accent1"/>
      <w:sz w:val="18"/>
      <w:szCs w:val="18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03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3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A24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EA24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31232D-66E3-45E1-9696-F39CD34C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12</cp:revision>
  <dcterms:created xsi:type="dcterms:W3CDTF">2016-11-27T15:47:00Z</dcterms:created>
  <dcterms:modified xsi:type="dcterms:W3CDTF">2016-12-20T08:36:00Z</dcterms:modified>
</cp:coreProperties>
</file>